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752BDE57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Купуй </w:t>
      </w:r>
      <w:proofErr w:type="spellStart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ковбасу</w:t>
      </w:r>
      <w:proofErr w:type="spellEnd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"</w:t>
      </w:r>
      <w:proofErr w:type="spellStart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Теляча</w:t>
      </w:r>
      <w:proofErr w:type="spellEnd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з вершками" 0,5 кг та сосиски "МІНІ з </w:t>
      </w:r>
      <w:proofErr w:type="spellStart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курячим</w:t>
      </w:r>
      <w:proofErr w:type="spellEnd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філе</w:t>
      </w:r>
      <w:proofErr w:type="spellEnd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" 0,35 кг ТМ «</w:t>
      </w:r>
      <w:proofErr w:type="spellStart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>Бащинський</w:t>
      </w:r>
      <w:proofErr w:type="spellEnd"/>
      <w:r w:rsidR="00DE3B20" w:rsidRPr="00DE3B2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»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за акційною ціною </w:t>
      </w:r>
      <w:r w:rsidR="00DE3B20">
        <w:rPr>
          <w:rFonts w:asciiTheme="minorHAnsi" w:hAnsiTheme="minorHAnsi" w:cstheme="minorHAnsi"/>
          <w:b/>
          <w:bCs/>
          <w:sz w:val="28"/>
          <w:szCs w:val="28"/>
          <w:lang w:val="uk-UA"/>
        </w:rPr>
        <w:t>169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грн 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4F5F8DC" w14:textId="65E4684D" w:rsidR="007A76C5" w:rsidRPr="007A76C5" w:rsidRDefault="007A76C5" w:rsidP="00943E73">
      <w:pPr>
        <w:jc w:val="right"/>
        <w:rPr>
          <w:lang w:val="uk-UA"/>
        </w:rPr>
      </w:pPr>
      <w:r>
        <w:rPr>
          <w:lang w:val="uk-UA"/>
        </w:rPr>
        <w:t xml:space="preserve">Редакція від </w:t>
      </w:r>
      <w:r w:rsidR="00DE3B20">
        <w:rPr>
          <w:lang w:val="uk-UA"/>
        </w:rPr>
        <w:t>23</w:t>
      </w:r>
      <w:r>
        <w:rPr>
          <w:lang w:val="uk-UA"/>
        </w:rPr>
        <w:t>.0</w:t>
      </w:r>
      <w:r w:rsidR="00C5144B">
        <w:t>6</w:t>
      </w:r>
      <w:r>
        <w:rPr>
          <w:lang w:val="uk-UA"/>
        </w:rPr>
        <w:t>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40DFB1BA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DE3B20">
        <w:rPr>
          <w:rFonts w:cstheme="minorHAnsi"/>
          <w:lang w:val="uk-UA"/>
        </w:rPr>
        <w:t>23</w:t>
      </w:r>
      <w:r w:rsidR="00F055CD">
        <w:rPr>
          <w:rFonts w:cstheme="minorHAnsi"/>
          <w:lang w:val="uk-UA"/>
        </w:rPr>
        <w:t>.</w:t>
      </w:r>
      <w:r w:rsidR="00943E73">
        <w:rPr>
          <w:rFonts w:cstheme="minorHAnsi"/>
          <w:lang w:val="uk-UA"/>
        </w:rPr>
        <w:t>0</w:t>
      </w:r>
      <w:r w:rsidR="00C5144B" w:rsidRPr="00C5144B">
        <w:rPr>
          <w:rFonts w:cstheme="minorHAnsi"/>
        </w:rPr>
        <w:t>6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943E7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DE3B20">
        <w:rPr>
          <w:rFonts w:cstheme="minorHAnsi"/>
          <w:lang w:val="uk-UA"/>
        </w:rPr>
        <w:t>06</w:t>
      </w:r>
      <w:r w:rsidR="00F055CD">
        <w:rPr>
          <w:rFonts w:cstheme="minorHAnsi"/>
          <w:lang w:val="uk-UA"/>
        </w:rPr>
        <w:t>.</w:t>
      </w:r>
      <w:r w:rsidR="007A76C5">
        <w:rPr>
          <w:rFonts w:cstheme="minorHAnsi"/>
          <w:lang w:val="uk-UA"/>
        </w:rPr>
        <w:t>0</w:t>
      </w:r>
      <w:r w:rsidR="00DE3B20">
        <w:rPr>
          <w:rFonts w:cstheme="minorHAnsi"/>
          <w:lang w:val="uk-UA"/>
        </w:rPr>
        <w:t>7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202</w:t>
      </w:r>
      <w:r w:rsidR="007A76C5">
        <w:rPr>
          <w:rFonts w:cstheme="minorHAnsi"/>
          <w:lang w:val="uk-UA"/>
        </w:rPr>
        <w:t>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5CF0A9B1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147EE2">
        <w:rPr>
          <w:rFonts w:cstheme="minorHAnsi"/>
          <w:lang w:val="uk-UA"/>
        </w:rPr>
        <w:t xml:space="preserve">на Території дії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</w:t>
      </w:r>
      <w:r w:rsidR="006A5532">
        <w:rPr>
          <w:rFonts w:cstheme="minorHAnsi"/>
          <w:lang w:val="uk-UA"/>
        </w:rPr>
        <w:t xml:space="preserve">1 (одну) одиницю ковбаси </w:t>
      </w:r>
      <w:r w:rsidR="00A01EBB" w:rsidRPr="00A01EBB">
        <w:rPr>
          <w:rFonts w:cstheme="minorHAnsi"/>
          <w:lang w:val="uk-UA"/>
        </w:rPr>
        <w:t>"Теляча з вершками" варена</w:t>
      </w:r>
      <w:r w:rsidR="00A01EBB" w:rsidRPr="00A01EBB">
        <w:rPr>
          <w:rFonts w:cstheme="minorHAnsi"/>
          <w:lang w:val="uk-UA"/>
        </w:rPr>
        <w:t xml:space="preserve"> </w:t>
      </w:r>
      <w:r w:rsidR="00A01EBB">
        <w:rPr>
          <w:rFonts w:cstheme="minorHAnsi"/>
          <w:lang w:val="uk-UA"/>
        </w:rPr>
        <w:t xml:space="preserve">0,5 кг </w:t>
      </w:r>
      <w:r w:rsidR="00A01EBB" w:rsidRPr="00F055CD">
        <w:rPr>
          <w:rFonts w:cstheme="minorHAnsi"/>
          <w:lang w:val="uk-UA"/>
        </w:rPr>
        <w:t>ТМ «</w:t>
      </w:r>
      <w:proofErr w:type="spellStart"/>
      <w:r w:rsidR="00A01EBB" w:rsidRPr="00F055CD">
        <w:rPr>
          <w:rFonts w:cstheme="minorHAnsi"/>
          <w:lang w:val="uk-UA"/>
        </w:rPr>
        <w:t>Бащинський</w:t>
      </w:r>
      <w:proofErr w:type="spellEnd"/>
      <w:r w:rsidR="00A01EBB" w:rsidRPr="00F055CD">
        <w:rPr>
          <w:rFonts w:cstheme="minorHAnsi"/>
          <w:lang w:val="uk-UA"/>
        </w:rPr>
        <w:t>»</w:t>
      </w:r>
      <w:r w:rsidR="00A01EBB">
        <w:rPr>
          <w:rFonts w:cstheme="minorHAnsi"/>
          <w:lang w:val="uk-UA"/>
        </w:rPr>
        <w:t xml:space="preserve"> </w:t>
      </w:r>
      <w:r w:rsidR="006A5532">
        <w:rPr>
          <w:rFonts w:cstheme="minorHAnsi"/>
          <w:lang w:val="uk-UA"/>
        </w:rPr>
        <w:t>та</w:t>
      </w:r>
      <w:r w:rsidRPr="001A06DE">
        <w:rPr>
          <w:rFonts w:cstheme="minorHAnsi"/>
          <w:lang w:val="uk-UA"/>
        </w:rPr>
        <w:t xml:space="preserve"> </w:t>
      </w:r>
      <w:r w:rsidR="00C5144B">
        <w:rPr>
          <w:rFonts w:cstheme="minorHAnsi"/>
          <w:lang w:val="uk-UA"/>
        </w:rPr>
        <w:t xml:space="preserve">1 (одну) </w:t>
      </w:r>
      <w:r w:rsidR="00A01EBB">
        <w:rPr>
          <w:rFonts w:cstheme="minorHAnsi"/>
          <w:lang w:val="uk-UA"/>
        </w:rPr>
        <w:t xml:space="preserve">упаковку </w:t>
      </w:r>
      <w:r w:rsidR="00A01EBB" w:rsidRPr="00F055CD">
        <w:rPr>
          <w:rFonts w:cstheme="minorHAnsi"/>
          <w:lang w:val="uk-UA"/>
        </w:rPr>
        <w:t>сосисок «</w:t>
      </w:r>
      <w:r w:rsidR="00A01EBB" w:rsidRPr="006A5532">
        <w:rPr>
          <w:rFonts w:cstheme="minorHAnsi"/>
          <w:lang w:val="uk-UA"/>
        </w:rPr>
        <w:t>МІНІ з курячим філе</w:t>
      </w:r>
      <w:r w:rsidR="00A01EBB">
        <w:rPr>
          <w:rFonts w:cstheme="minorHAnsi"/>
          <w:lang w:val="uk-UA"/>
        </w:rPr>
        <w:t>»</w:t>
      </w:r>
      <w:r w:rsidR="00A01EBB" w:rsidRPr="00FE4E15">
        <w:rPr>
          <w:rFonts w:cstheme="minorHAnsi"/>
          <w:lang w:val="uk-UA"/>
        </w:rPr>
        <w:t xml:space="preserve"> 0,</w:t>
      </w:r>
      <w:r w:rsidR="00A01EBB">
        <w:rPr>
          <w:rFonts w:cstheme="minorHAnsi"/>
          <w:lang w:val="uk-UA"/>
        </w:rPr>
        <w:t>35</w:t>
      </w:r>
      <w:r w:rsidR="00A01EBB" w:rsidRPr="00FE4E15">
        <w:rPr>
          <w:rFonts w:cstheme="minorHAnsi"/>
          <w:lang w:val="uk-UA"/>
        </w:rPr>
        <w:t xml:space="preserve"> кг </w:t>
      </w:r>
      <w:r w:rsidR="00A01EBB" w:rsidRPr="001A06DE">
        <w:rPr>
          <w:rFonts w:cstheme="minorHAnsi"/>
          <w:lang w:val="uk-UA"/>
        </w:rPr>
        <w:t xml:space="preserve">ТМ </w:t>
      </w:r>
      <w:r w:rsidR="00A01EBB">
        <w:rPr>
          <w:rFonts w:cstheme="minorHAnsi"/>
          <w:lang w:val="uk-UA"/>
        </w:rPr>
        <w:t>«</w:t>
      </w:r>
      <w:proofErr w:type="spellStart"/>
      <w:r w:rsidR="00A01EBB" w:rsidRPr="001A06DE">
        <w:rPr>
          <w:rFonts w:cstheme="minorHAnsi"/>
          <w:lang w:val="uk-UA"/>
        </w:rPr>
        <w:t>Бащинський</w:t>
      </w:r>
      <w:proofErr w:type="spellEnd"/>
      <w:r w:rsidR="00A01EBB" w:rsidRPr="001A06DE">
        <w:rPr>
          <w:rFonts w:cstheme="minorHAnsi"/>
          <w:lang w:val="uk-UA"/>
        </w:rPr>
        <w:t>»</w:t>
      </w:r>
      <w:r w:rsidR="00A01EBB">
        <w:rPr>
          <w:rFonts w:cstheme="minorHAnsi"/>
          <w:lang w:val="uk-UA"/>
        </w:rPr>
        <w:t xml:space="preserve"> </w:t>
      </w:r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3" w:name="_GoBack1"/>
      <w:bookmarkEnd w:id="3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AC46D5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4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4"/>
      <w:r w:rsidR="007A76C5">
        <w:rPr>
          <w:rStyle w:val="-"/>
          <w:rFonts w:cstheme="minorHAnsi"/>
          <w:lang w:val="uk-UA"/>
        </w:rPr>
        <w:fldChar w:fldCharType="begin"/>
      </w:r>
      <w:r w:rsidR="007A76C5">
        <w:rPr>
          <w:rStyle w:val="-"/>
          <w:rFonts w:cstheme="minorHAnsi"/>
          <w:lang w:val="uk-UA"/>
        </w:rPr>
        <w:instrText>HYPERLINK "</w:instrText>
      </w:r>
      <w:r w:rsidR="007A76C5" w:rsidRPr="002F7531">
        <w:rPr>
          <w:rStyle w:val="-"/>
          <w:rFonts w:cstheme="minorHAnsi"/>
          <w:lang w:val="uk-UA"/>
        </w:rPr>
        <w:instrText>https://bashchynskyi.com.ua/</w:instrText>
      </w:r>
      <w:r w:rsidR="007A76C5">
        <w:rPr>
          <w:rStyle w:val="-"/>
          <w:rFonts w:cstheme="minorHAnsi"/>
          <w:lang w:val="uk-UA"/>
        </w:rPr>
        <w:instrText>"</w:instrText>
      </w:r>
      <w:r w:rsidR="007A76C5">
        <w:rPr>
          <w:rStyle w:val="-"/>
          <w:rFonts w:cstheme="minorHAnsi"/>
          <w:lang w:val="uk-UA"/>
        </w:rPr>
      </w:r>
      <w:r w:rsidR="007A76C5">
        <w:rPr>
          <w:rStyle w:val="-"/>
          <w:rFonts w:cstheme="minorHAnsi"/>
          <w:lang w:val="uk-UA"/>
        </w:rPr>
        <w:fldChar w:fldCharType="separate"/>
      </w:r>
      <w:r w:rsidR="007A76C5" w:rsidRPr="00F76B95">
        <w:rPr>
          <w:rStyle w:val="af3"/>
          <w:rFonts w:cstheme="minorHAnsi"/>
          <w:lang w:val="uk-UA"/>
        </w:rPr>
        <w:t>https://bashchynskyi.com.ua/</w:t>
      </w:r>
      <w:r w:rsidR="007A76C5">
        <w:rPr>
          <w:rStyle w:val="-"/>
          <w:rFonts w:cstheme="minorHAnsi"/>
          <w:lang w:val="uk-UA"/>
        </w:rPr>
        <w:fldChar w:fldCharType="end"/>
      </w:r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</w:p>
    <w:p w14:paraId="2179D4D7" w14:textId="4EC8A1D5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lastRenderedPageBreak/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 xml:space="preserve">myimo.com.ua,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5B126468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01006D">
        <w:rPr>
          <w:rFonts w:cstheme="minorHAnsi"/>
          <w:lang w:val="uk-UA"/>
        </w:rPr>
        <w:t xml:space="preserve">1 (одну) одиницю ковбаси </w:t>
      </w:r>
      <w:r w:rsidR="0001006D" w:rsidRPr="00A01EBB">
        <w:rPr>
          <w:rFonts w:cstheme="minorHAnsi"/>
          <w:lang w:val="uk-UA"/>
        </w:rPr>
        <w:t xml:space="preserve">"Теляча з вершками" варена </w:t>
      </w:r>
      <w:r w:rsidR="0001006D">
        <w:rPr>
          <w:rFonts w:cstheme="minorHAnsi"/>
          <w:lang w:val="uk-UA"/>
        </w:rPr>
        <w:t xml:space="preserve">0,5 кг </w:t>
      </w:r>
      <w:r w:rsidR="0001006D" w:rsidRPr="00F055CD">
        <w:rPr>
          <w:rFonts w:cstheme="minorHAnsi"/>
          <w:lang w:val="uk-UA"/>
        </w:rPr>
        <w:t>ТМ «</w:t>
      </w:r>
      <w:proofErr w:type="spellStart"/>
      <w:r w:rsidR="0001006D" w:rsidRPr="00F055CD">
        <w:rPr>
          <w:rFonts w:cstheme="minorHAnsi"/>
          <w:lang w:val="uk-UA"/>
        </w:rPr>
        <w:t>Бащинський</w:t>
      </w:r>
      <w:proofErr w:type="spellEnd"/>
      <w:r w:rsidR="0001006D" w:rsidRPr="00F055CD">
        <w:rPr>
          <w:rFonts w:cstheme="minorHAnsi"/>
          <w:lang w:val="uk-UA"/>
        </w:rPr>
        <w:t>»</w:t>
      </w:r>
      <w:r w:rsidR="0001006D">
        <w:rPr>
          <w:rFonts w:cstheme="minorHAnsi"/>
          <w:lang w:val="uk-UA"/>
        </w:rPr>
        <w:t xml:space="preserve"> та</w:t>
      </w:r>
      <w:r w:rsidR="0001006D" w:rsidRPr="001A06DE">
        <w:rPr>
          <w:rFonts w:cstheme="minorHAnsi"/>
          <w:lang w:val="uk-UA"/>
        </w:rPr>
        <w:t xml:space="preserve"> </w:t>
      </w:r>
      <w:r w:rsidR="0001006D">
        <w:rPr>
          <w:rFonts w:cstheme="minorHAnsi"/>
          <w:lang w:val="uk-UA"/>
        </w:rPr>
        <w:t xml:space="preserve">1 (одну) упаковку </w:t>
      </w:r>
      <w:r w:rsidR="0001006D" w:rsidRPr="00F055CD">
        <w:rPr>
          <w:rFonts w:cstheme="minorHAnsi"/>
          <w:lang w:val="uk-UA"/>
        </w:rPr>
        <w:t>сосисок «</w:t>
      </w:r>
      <w:r w:rsidR="0001006D" w:rsidRPr="006A5532">
        <w:rPr>
          <w:rFonts w:cstheme="minorHAnsi"/>
          <w:lang w:val="uk-UA"/>
        </w:rPr>
        <w:t>МІНІ з курячим філе</w:t>
      </w:r>
      <w:r w:rsidR="0001006D">
        <w:rPr>
          <w:rFonts w:cstheme="minorHAnsi"/>
          <w:lang w:val="uk-UA"/>
        </w:rPr>
        <w:t>»</w:t>
      </w:r>
      <w:r w:rsidR="0001006D" w:rsidRPr="00FE4E15">
        <w:rPr>
          <w:rFonts w:cstheme="minorHAnsi"/>
          <w:lang w:val="uk-UA"/>
        </w:rPr>
        <w:t xml:space="preserve"> 0,</w:t>
      </w:r>
      <w:r w:rsidR="0001006D">
        <w:rPr>
          <w:rFonts w:cstheme="minorHAnsi"/>
          <w:lang w:val="uk-UA"/>
        </w:rPr>
        <w:t>35</w:t>
      </w:r>
      <w:r w:rsidR="0001006D" w:rsidRPr="00FE4E15">
        <w:rPr>
          <w:rFonts w:cstheme="minorHAnsi"/>
          <w:lang w:val="uk-UA"/>
        </w:rPr>
        <w:t xml:space="preserve"> кг </w:t>
      </w:r>
      <w:r w:rsidR="0001006D" w:rsidRPr="001A06DE">
        <w:rPr>
          <w:rFonts w:cstheme="minorHAnsi"/>
          <w:lang w:val="uk-UA"/>
        </w:rPr>
        <w:t xml:space="preserve">ТМ </w:t>
      </w:r>
      <w:r w:rsidR="0001006D">
        <w:rPr>
          <w:rFonts w:cstheme="minorHAnsi"/>
          <w:lang w:val="uk-UA"/>
        </w:rPr>
        <w:t>«</w:t>
      </w:r>
      <w:proofErr w:type="spellStart"/>
      <w:r w:rsidR="0001006D" w:rsidRPr="001A06DE">
        <w:rPr>
          <w:rFonts w:cstheme="minorHAnsi"/>
          <w:lang w:val="uk-UA"/>
        </w:rPr>
        <w:t>Бащинський</w:t>
      </w:r>
      <w:proofErr w:type="spellEnd"/>
      <w:r w:rsidR="0001006D" w:rsidRPr="001A06DE">
        <w:rPr>
          <w:rFonts w:cstheme="minorHAnsi"/>
          <w:lang w:val="uk-UA"/>
        </w:rPr>
        <w:t>»</w:t>
      </w:r>
      <w:r w:rsidR="0001006D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01006D">
        <w:rPr>
          <w:rFonts w:cstheme="minorHAnsi"/>
          <w:lang w:val="uk-UA"/>
        </w:rPr>
        <w:t>169</w:t>
      </w:r>
      <w:r w:rsidR="006A5532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>грн</w:t>
      </w:r>
      <w:r w:rsidR="00332A9B">
        <w:rPr>
          <w:rFonts w:cstheme="minorHAnsi"/>
          <w:lang w:val="uk-UA"/>
        </w:rPr>
        <w:t xml:space="preserve"> з ПДВ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07ACC2BA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F055CD">
        <w:rPr>
          <w:rFonts w:cstheme="minorHAnsi"/>
          <w:lang w:val="uk-UA"/>
        </w:rPr>
        <w:t>5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proofErr w:type="spellStart"/>
      <w:r w:rsidR="00637F3C">
        <w:rPr>
          <w:rFonts w:cstheme="minorHAnsi"/>
          <w:lang w:val="uk-UA"/>
        </w:rPr>
        <w:t>пʼять</w:t>
      </w:r>
      <w:proofErr w:type="spellEnd"/>
      <w:r w:rsidR="00637F3C">
        <w:rPr>
          <w:rFonts w:cstheme="minorHAnsi"/>
          <w:lang w:val="uk-UA"/>
        </w:rPr>
        <w:t xml:space="preserve">) </w:t>
      </w:r>
      <w:r w:rsidR="00A620B2">
        <w:rPr>
          <w:rFonts w:cstheme="minorHAnsi"/>
          <w:lang w:val="uk-UA"/>
        </w:rPr>
        <w:t xml:space="preserve">одиниць </w:t>
      </w:r>
      <w:r w:rsidR="006A5532">
        <w:rPr>
          <w:rFonts w:cstheme="minorHAnsi"/>
          <w:lang w:val="uk-UA"/>
        </w:rPr>
        <w:t xml:space="preserve">ковбаси </w:t>
      </w:r>
      <w:r w:rsidR="0001006D" w:rsidRPr="00A01EBB">
        <w:rPr>
          <w:rFonts w:cstheme="minorHAnsi"/>
          <w:lang w:val="uk-UA"/>
        </w:rPr>
        <w:t xml:space="preserve">"Теляча з вершками" варена </w:t>
      </w:r>
      <w:r w:rsidR="0001006D">
        <w:rPr>
          <w:rFonts w:cstheme="minorHAnsi"/>
          <w:lang w:val="uk-UA"/>
        </w:rPr>
        <w:t xml:space="preserve">0,5 кг </w:t>
      </w:r>
      <w:r w:rsidR="0001006D" w:rsidRPr="00F055CD">
        <w:rPr>
          <w:rFonts w:cstheme="minorHAnsi"/>
          <w:lang w:val="uk-UA"/>
        </w:rPr>
        <w:t>ТМ «</w:t>
      </w:r>
      <w:proofErr w:type="spellStart"/>
      <w:r w:rsidR="0001006D" w:rsidRPr="00F055CD">
        <w:rPr>
          <w:rFonts w:cstheme="minorHAnsi"/>
          <w:lang w:val="uk-UA"/>
        </w:rPr>
        <w:t>Бащинський</w:t>
      </w:r>
      <w:proofErr w:type="spellEnd"/>
      <w:r w:rsidR="0001006D" w:rsidRPr="00F055CD">
        <w:rPr>
          <w:rFonts w:cstheme="minorHAnsi"/>
          <w:lang w:val="uk-UA"/>
        </w:rPr>
        <w:t>»</w:t>
      </w:r>
      <w:r w:rsidR="0001006D">
        <w:rPr>
          <w:rFonts w:cstheme="minorHAnsi"/>
          <w:lang w:val="uk-UA"/>
        </w:rPr>
        <w:t xml:space="preserve"> </w:t>
      </w:r>
      <w:r w:rsidR="0001006D">
        <w:rPr>
          <w:rFonts w:cstheme="minorHAnsi"/>
          <w:lang w:val="uk-UA"/>
        </w:rPr>
        <w:t xml:space="preserve">та </w:t>
      </w:r>
      <w:r w:rsidR="0001006D" w:rsidRPr="00092AFE">
        <w:rPr>
          <w:rFonts w:cstheme="minorHAnsi"/>
          <w:lang w:val="uk-UA"/>
        </w:rPr>
        <w:t>5</w:t>
      </w:r>
      <w:r w:rsidR="0001006D">
        <w:rPr>
          <w:rFonts w:cstheme="minorHAnsi"/>
          <w:lang w:val="uk-UA"/>
        </w:rPr>
        <w:t xml:space="preserve"> (</w:t>
      </w:r>
      <w:proofErr w:type="spellStart"/>
      <w:r w:rsidR="0001006D">
        <w:rPr>
          <w:rFonts w:cstheme="minorHAnsi"/>
          <w:lang w:val="uk-UA"/>
        </w:rPr>
        <w:t>пʼять</w:t>
      </w:r>
      <w:proofErr w:type="spellEnd"/>
      <w:r w:rsidR="0001006D">
        <w:rPr>
          <w:rFonts w:cstheme="minorHAnsi"/>
          <w:lang w:val="uk-UA"/>
        </w:rPr>
        <w:t>)</w:t>
      </w:r>
      <w:r w:rsidR="0001006D" w:rsidRPr="00092AFE">
        <w:rPr>
          <w:rFonts w:cstheme="minorHAnsi"/>
          <w:lang w:val="uk-UA"/>
        </w:rPr>
        <w:t xml:space="preserve"> </w:t>
      </w:r>
      <w:r w:rsidR="0001006D">
        <w:rPr>
          <w:rFonts w:cstheme="minorHAnsi"/>
          <w:lang w:val="uk-UA"/>
        </w:rPr>
        <w:t xml:space="preserve">одиниць </w:t>
      </w:r>
      <w:r w:rsidR="0001006D" w:rsidRPr="00F055CD">
        <w:rPr>
          <w:rFonts w:cstheme="minorHAnsi"/>
          <w:lang w:val="uk-UA"/>
        </w:rPr>
        <w:t>сосисок «</w:t>
      </w:r>
      <w:r w:rsidR="0001006D" w:rsidRPr="006A5532">
        <w:rPr>
          <w:rFonts w:cstheme="minorHAnsi"/>
          <w:lang w:val="uk-UA"/>
        </w:rPr>
        <w:t>МІНІ з курячим філе</w:t>
      </w:r>
      <w:r w:rsidR="0001006D">
        <w:rPr>
          <w:rFonts w:cstheme="minorHAnsi"/>
          <w:lang w:val="uk-UA"/>
        </w:rPr>
        <w:t>»</w:t>
      </w:r>
      <w:r w:rsidR="0001006D" w:rsidRPr="00FE4E15">
        <w:rPr>
          <w:rFonts w:cstheme="minorHAnsi"/>
          <w:lang w:val="uk-UA"/>
        </w:rPr>
        <w:t xml:space="preserve"> 0,</w:t>
      </w:r>
      <w:r w:rsidR="0001006D">
        <w:rPr>
          <w:rFonts w:cstheme="minorHAnsi"/>
          <w:lang w:val="uk-UA"/>
        </w:rPr>
        <w:t>35</w:t>
      </w:r>
      <w:r w:rsidR="0001006D" w:rsidRPr="00FE4E15">
        <w:rPr>
          <w:rFonts w:cstheme="minorHAnsi"/>
          <w:lang w:val="uk-UA"/>
        </w:rPr>
        <w:t xml:space="preserve"> кг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0379E1D1" w14:textId="64C1F0AE" w:rsidR="000F0A54" w:rsidRDefault="0003500F" w:rsidP="00CB3BF5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419FA216" w14:textId="77777777" w:rsidR="00CB3BF5" w:rsidRDefault="00CB3BF5" w:rsidP="00CB3BF5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873"/>
      </w:tblGrid>
      <w:tr w:rsidR="0044116D" w:rsidRPr="0044116D" w14:paraId="6860F880" w14:textId="77777777" w:rsidTr="0044116D">
        <w:trPr>
          <w:trHeight w:val="1200"/>
        </w:trPr>
        <w:tc>
          <w:tcPr>
            <w:tcW w:w="649" w:type="pct"/>
            <w:shd w:val="clear" w:color="000000" w:fill="002060"/>
            <w:vAlign w:val="center"/>
            <w:hideMark/>
          </w:tcPr>
          <w:p w14:paraId="652A3DDC" w14:textId="77777777" w:rsidR="0044116D" w:rsidRPr="0044116D" w:rsidRDefault="0044116D" w:rsidP="004411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Батьківський контрагент</w:t>
            </w:r>
          </w:p>
        </w:tc>
        <w:tc>
          <w:tcPr>
            <w:tcW w:w="4351" w:type="pct"/>
            <w:shd w:val="clear" w:color="000000" w:fill="002060"/>
            <w:vAlign w:val="center"/>
            <w:hideMark/>
          </w:tcPr>
          <w:p w14:paraId="2093FD16" w14:textId="77777777" w:rsidR="0044116D" w:rsidRPr="0044116D" w:rsidRDefault="0044116D" w:rsidP="004411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Торгівельна точка реальна</w:t>
            </w:r>
          </w:p>
        </w:tc>
      </w:tr>
      <w:tr w:rsidR="0044116D" w:rsidRPr="0044116D" w14:paraId="1262916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6B2A3996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DF02FB2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Незалежності, буд. № 7</w:t>
            </w:r>
          </w:p>
        </w:tc>
      </w:tr>
      <w:tr w:rsidR="0044116D" w:rsidRPr="0044116D" w14:paraId="67282D38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6A714980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171DA3F8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Пашутинська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55</w:t>
            </w:r>
          </w:p>
        </w:tc>
      </w:tr>
      <w:tr w:rsidR="0044116D" w:rsidRPr="0044116D" w14:paraId="3370C52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0B5BAC2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56E8938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Вокзальна, буд. № 39Д</w:t>
            </w:r>
          </w:p>
        </w:tc>
      </w:tr>
      <w:tr w:rsidR="0044116D" w:rsidRPr="0044116D" w14:paraId="04F89D53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0848A04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653A3463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Архангельська, буд. № 2А</w:t>
            </w:r>
          </w:p>
        </w:tc>
      </w:tr>
      <w:tr w:rsidR="0044116D" w:rsidRPr="0044116D" w14:paraId="4026D860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0B8271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3C037B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18</w:t>
            </w:r>
          </w:p>
        </w:tc>
      </w:tr>
      <w:tr w:rsidR="0044116D" w:rsidRPr="0044116D" w14:paraId="21822AFB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D47B3B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2C743D6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Новомиргородський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Новомиргород, вул. Андрія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Гурічева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52</w:t>
            </w:r>
          </w:p>
        </w:tc>
      </w:tr>
      <w:tr w:rsidR="0044116D" w:rsidRPr="0044116D" w14:paraId="0FA540A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19B7A88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5C9894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Кропивницький р-н, м. Бобринець, вул. Базарна, буд. № 165</w:t>
            </w:r>
          </w:p>
        </w:tc>
      </w:tr>
      <w:tr w:rsidR="0044116D" w:rsidRPr="0044116D" w14:paraId="28852825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1AD9C1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0C4AB16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Привокзальна, буд. № 4Г</w:t>
            </w:r>
          </w:p>
        </w:tc>
      </w:tr>
      <w:tr w:rsidR="0044116D" w:rsidRPr="0044116D" w14:paraId="3BF3B5AD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1761D7D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1FA299D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27</w:t>
            </w:r>
          </w:p>
        </w:tc>
      </w:tr>
      <w:tr w:rsidR="0044116D" w:rsidRPr="0044116D" w14:paraId="19F6C16C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0F8D840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30E62F2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5-а Лінія, буд. № 5</w:t>
            </w:r>
          </w:p>
        </w:tc>
      </w:tr>
      <w:tr w:rsidR="0044116D" w:rsidRPr="0044116D" w14:paraId="41150487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A67081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DAEAC4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Євгена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Тельнова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44116D" w:rsidRPr="0044116D" w14:paraId="72F19E0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E5B80DD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76B859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Новоукраїнський р-н, м. Мала Виска, вул.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Велігіна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2Д</w:t>
            </w:r>
          </w:p>
        </w:tc>
      </w:tr>
      <w:tr w:rsidR="0044116D" w:rsidRPr="0044116D" w14:paraId="760D62E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A47F278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52DB88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Варшавська, буд. № 2А</w:t>
            </w:r>
          </w:p>
        </w:tc>
      </w:tr>
      <w:tr w:rsidR="0044116D" w:rsidRPr="0044116D" w14:paraId="3AD58F19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A97C03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AB69DE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Умань, вул.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Тищика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19А</w:t>
            </w:r>
          </w:p>
        </w:tc>
      </w:tr>
      <w:tr w:rsidR="0044116D" w:rsidRPr="0044116D" w14:paraId="345BAAF9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DDF918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4DF44B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Уманський р-н, м. Монастирище, вул. Соборна, буд. № 111/4</w:t>
            </w:r>
          </w:p>
        </w:tc>
      </w:tr>
      <w:tr w:rsidR="0044116D" w:rsidRPr="0044116D" w14:paraId="3C6F6879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BBAD66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09C0970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Христинівський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Христинівка, вул.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44116D" w:rsidRPr="0044116D" w14:paraId="41F436AF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1907BDE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590C24FF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селище Добровеличківка, вул. Поповича, буд. № 20</w:t>
            </w:r>
          </w:p>
        </w:tc>
      </w:tr>
      <w:tr w:rsidR="0044116D" w:rsidRPr="0044116D" w14:paraId="466F6341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0E2AE9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34FC61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44116D" w:rsidRPr="0044116D" w14:paraId="7A621DB1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A3F9AF7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528D437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Побузьке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Театральна, буд. № 1</w:t>
            </w:r>
          </w:p>
        </w:tc>
      </w:tr>
      <w:tr w:rsidR="0044116D" w:rsidRPr="0044116D" w14:paraId="78608BA3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119F5B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BF4C618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Героїв України, буд. № 24/27, корпус 2</w:t>
            </w:r>
          </w:p>
        </w:tc>
      </w:tr>
      <w:tr w:rsidR="0044116D" w:rsidRPr="0044116D" w14:paraId="0A53AEA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AD9F56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06A8871A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Полтавська, буд. № 81</w:t>
            </w:r>
          </w:p>
        </w:tc>
      </w:tr>
      <w:tr w:rsidR="0044116D" w:rsidRPr="0044116D" w14:paraId="65049C3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475F73EA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3EEA38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селище Нове, вул. Металургів, буд. № 5</w:t>
            </w:r>
          </w:p>
        </w:tc>
      </w:tr>
      <w:tr w:rsidR="0044116D" w:rsidRPr="0044116D" w14:paraId="1D612075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CE96422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0B3661D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Базарна (ринок)</w:t>
            </w:r>
          </w:p>
        </w:tc>
      </w:tr>
      <w:tr w:rsidR="0044116D" w:rsidRPr="0044116D" w14:paraId="75810718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226EBA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1A2AC2D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Чобану Степана, буд. № 20А</w:t>
            </w:r>
          </w:p>
        </w:tc>
      </w:tr>
      <w:tr w:rsidR="0044116D" w:rsidRPr="0044116D" w14:paraId="2FFB6FC5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1FA19E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2BFB7D0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Миколи Вороного, буд. № 13</w:t>
            </w:r>
          </w:p>
        </w:tc>
      </w:tr>
      <w:tr w:rsidR="0044116D" w:rsidRPr="0044116D" w14:paraId="0F1EA89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BFB9DC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5EE1950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Кобзарева, буд. № 28А</w:t>
            </w:r>
          </w:p>
        </w:tc>
      </w:tr>
      <w:tr w:rsidR="0044116D" w:rsidRPr="0044116D" w14:paraId="413AA00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636CFDF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1FD17322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м. Помічна, вул. Перемоги, (біля дому №93)</w:t>
            </w:r>
          </w:p>
        </w:tc>
      </w:tr>
      <w:tr w:rsidR="0044116D" w:rsidRPr="0044116D" w14:paraId="183ADD6E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011989E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BCD261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Компаніївський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Компаніївка, вул. Перемоги, (біля ринку)</w:t>
            </w:r>
          </w:p>
        </w:tc>
      </w:tr>
      <w:tr w:rsidR="0044116D" w:rsidRPr="0044116D" w14:paraId="60550367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54D962F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C875F0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Новоархангельський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Новоархангельськ, вул. Центральна, буд. № 24</w:t>
            </w:r>
          </w:p>
        </w:tc>
      </w:tr>
      <w:tr w:rsidR="0044116D" w:rsidRPr="0044116D" w14:paraId="5D3C768C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870764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D76AFA0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Віктора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Френчка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25/1</w:t>
            </w:r>
          </w:p>
        </w:tc>
      </w:tr>
      <w:tr w:rsidR="0044116D" w:rsidRPr="0044116D" w14:paraId="786260AC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39CC880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60C4C910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Маловисківський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Смоліне, вул. Козакова, біля будинку №17</w:t>
            </w:r>
          </w:p>
        </w:tc>
      </w:tr>
      <w:tr w:rsidR="0044116D" w:rsidRPr="0044116D" w14:paraId="30DD36C6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1239BF8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E237219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Європейський, буд. № 44</w:t>
            </w:r>
          </w:p>
        </w:tc>
      </w:tr>
      <w:tr w:rsidR="0044116D" w:rsidRPr="0044116D" w14:paraId="45D9E06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18B0FFD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EF1306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Каденюка Леоніда, буд. № 7</w:t>
            </w:r>
          </w:p>
        </w:tc>
      </w:tr>
      <w:tr w:rsidR="0044116D" w:rsidRPr="0044116D" w14:paraId="14E1BF16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28320E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0B92AC1E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</w:tr>
      <w:tr w:rsidR="0044116D" w:rsidRPr="0044116D" w14:paraId="276A80B2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36C6DB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61B993DD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</w:tr>
      <w:tr w:rsidR="0044116D" w:rsidRPr="0044116D" w14:paraId="627E7210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3BD7E65C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64AD2C0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44116D" w:rsidRPr="0044116D" w14:paraId="42709791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27EABD22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73669BB6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Руслана Слободянюка, буд. № 132</w:t>
            </w:r>
          </w:p>
        </w:tc>
      </w:tr>
      <w:tr w:rsidR="0044116D" w:rsidRPr="0044116D" w14:paraId="52D6062D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47378A7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0CE89CDA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Героїв Маріуполя, буд. № 1</w:t>
            </w:r>
          </w:p>
        </w:tc>
      </w:tr>
      <w:tr w:rsidR="0044116D" w:rsidRPr="0044116D" w14:paraId="429304DE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7B7C1EA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5F97187B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44116D" w:rsidRPr="0044116D" w14:paraId="713119F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1D2E9EDA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2090E1BF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Кропивницький р-н, м. Долинська, вул. Ольгерда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Бочковського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(біля недобудованого дитячого садка)</w:t>
            </w:r>
          </w:p>
        </w:tc>
      </w:tr>
      <w:tr w:rsidR="0044116D" w:rsidRPr="0044116D" w14:paraId="0CEF5E2A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03BE7181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3C1501B5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Голованівськ, вул. Соборна, буд. № 47</w:t>
            </w:r>
          </w:p>
        </w:tc>
      </w:tr>
      <w:tr w:rsidR="0044116D" w:rsidRPr="0044116D" w14:paraId="5EE4510C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55FC29D4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45DD892D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</w:tr>
      <w:tr w:rsidR="0044116D" w:rsidRPr="0044116D" w14:paraId="11B5CCC4" w14:textId="77777777" w:rsidTr="0044116D">
        <w:trPr>
          <w:trHeight w:val="300"/>
        </w:trPr>
        <w:tc>
          <w:tcPr>
            <w:tcW w:w="649" w:type="pct"/>
            <w:noWrap/>
            <w:vAlign w:val="bottom"/>
            <w:hideMark/>
          </w:tcPr>
          <w:p w14:paraId="7806210F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351" w:type="pct"/>
            <w:noWrap/>
            <w:vAlign w:val="bottom"/>
            <w:hideMark/>
          </w:tcPr>
          <w:p w14:paraId="1E2F2547" w14:textId="77777777" w:rsidR="0044116D" w:rsidRPr="0044116D" w:rsidRDefault="0044116D" w:rsidP="00441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4116D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Перша Виставкова, буд. № 37М</w:t>
            </w:r>
          </w:p>
        </w:tc>
      </w:tr>
    </w:tbl>
    <w:p w14:paraId="1A0CEAF1" w14:textId="77777777" w:rsidR="00CB3BF5" w:rsidRDefault="00CB3BF5" w:rsidP="00CB3BF5">
      <w:pPr>
        <w:pStyle w:val="af0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034494D9" w14:textId="77777777" w:rsidR="0046358E" w:rsidRPr="001A06DE" w:rsidRDefault="0046358E" w:rsidP="000F0A54">
      <w:pPr>
        <w:pStyle w:val="af0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168BFFD9" w14:textId="19479A16" w:rsidR="0003500F" w:rsidRPr="0044116D" w:rsidRDefault="0003500F" w:rsidP="0003500F">
      <w:pPr>
        <w:rPr>
          <w:rFonts w:ascii="Calibri" w:eastAsia="Times New Roman" w:hAnsi="Calibri" w:cs="Calibri"/>
          <w:b/>
          <w:bCs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DE3B20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5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7084FA6A" w:rsidR="0003500F" w:rsidRPr="0001006D" w:rsidRDefault="0001006D" w:rsidP="0001006D">
            <w:pPr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Ковбаса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 "</w:t>
            </w: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Теляча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 з вершками" варена, в/с (ш/о, вектор 0,500 кг)</w:t>
            </w:r>
          </w:p>
        </w:tc>
      </w:tr>
      <w:tr w:rsidR="00DA0200" w:rsidRPr="00DE3B20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p w14:paraId="7F709B56" w14:textId="7856C73A" w:rsidR="00DA0200" w:rsidRPr="0001006D" w:rsidRDefault="0001006D" w:rsidP="0001006D">
            <w:pPr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Сосиски "МІНІ з </w:t>
            </w: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курячим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філе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" 1/с (б/о, у </w:t>
            </w: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серед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01006D">
              <w:rPr>
                <w:rFonts w:ascii="Calibri" w:hAnsi="Calibri" w:cs="Calibri"/>
                <w:color w:val="000000"/>
                <w:lang w:val="ru-RU"/>
              </w:rPr>
              <w:t>зах</w:t>
            </w:r>
            <w:proofErr w:type="spellEnd"/>
            <w:r w:rsidRPr="0001006D">
              <w:rPr>
                <w:rFonts w:ascii="Calibri" w:hAnsi="Calibri" w:cs="Calibri"/>
                <w:color w:val="000000"/>
                <w:lang w:val="ru-RU"/>
              </w:rPr>
              <w:t>. газу 0,350 кг)</w:t>
            </w:r>
          </w:p>
        </w:tc>
      </w:tr>
      <w:bookmarkEnd w:id="5"/>
    </w:tbl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006D"/>
    <w:rsid w:val="000118FE"/>
    <w:rsid w:val="00023E0E"/>
    <w:rsid w:val="00024790"/>
    <w:rsid w:val="0003500F"/>
    <w:rsid w:val="00035D7D"/>
    <w:rsid w:val="00036546"/>
    <w:rsid w:val="000612FC"/>
    <w:rsid w:val="000613E0"/>
    <w:rsid w:val="00072158"/>
    <w:rsid w:val="00076B7D"/>
    <w:rsid w:val="00092AFE"/>
    <w:rsid w:val="000A1EC0"/>
    <w:rsid w:val="000C3B41"/>
    <w:rsid w:val="000E2643"/>
    <w:rsid w:val="000F0A54"/>
    <w:rsid w:val="000F4CC2"/>
    <w:rsid w:val="000F5DEA"/>
    <w:rsid w:val="00103507"/>
    <w:rsid w:val="00120B88"/>
    <w:rsid w:val="001232A0"/>
    <w:rsid w:val="00133BE4"/>
    <w:rsid w:val="00147EE2"/>
    <w:rsid w:val="00150E7C"/>
    <w:rsid w:val="00181503"/>
    <w:rsid w:val="0018488D"/>
    <w:rsid w:val="001A06DE"/>
    <w:rsid w:val="001B5C47"/>
    <w:rsid w:val="001B788F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3C72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3C1197"/>
    <w:rsid w:val="00406AC6"/>
    <w:rsid w:val="004141E6"/>
    <w:rsid w:val="00423219"/>
    <w:rsid w:val="004236E3"/>
    <w:rsid w:val="00426F38"/>
    <w:rsid w:val="0044116D"/>
    <w:rsid w:val="004423F4"/>
    <w:rsid w:val="0044277B"/>
    <w:rsid w:val="0046358E"/>
    <w:rsid w:val="00487B46"/>
    <w:rsid w:val="00494FA7"/>
    <w:rsid w:val="004B794A"/>
    <w:rsid w:val="004C2588"/>
    <w:rsid w:val="00501FDF"/>
    <w:rsid w:val="00514483"/>
    <w:rsid w:val="005216B8"/>
    <w:rsid w:val="00527AC2"/>
    <w:rsid w:val="0059066A"/>
    <w:rsid w:val="005B6547"/>
    <w:rsid w:val="005E5A0C"/>
    <w:rsid w:val="005F5270"/>
    <w:rsid w:val="006157CB"/>
    <w:rsid w:val="00621B78"/>
    <w:rsid w:val="00637F3C"/>
    <w:rsid w:val="00661C4C"/>
    <w:rsid w:val="006A4732"/>
    <w:rsid w:val="006A5532"/>
    <w:rsid w:val="006B563B"/>
    <w:rsid w:val="006C05C6"/>
    <w:rsid w:val="006C0B16"/>
    <w:rsid w:val="006C2D3B"/>
    <w:rsid w:val="006C7EC4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411E4"/>
    <w:rsid w:val="007548AF"/>
    <w:rsid w:val="00765704"/>
    <w:rsid w:val="0077042C"/>
    <w:rsid w:val="007824C7"/>
    <w:rsid w:val="00782651"/>
    <w:rsid w:val="00783344"/>
    <w:rsid w:val="00785E45"/>
    <w:rsid w:val="00786395"/>
    <w:rsid w:val="00792844"/>
    <w:rsid w:val="007A76C5"/>
    <w:rsid w:val="007D23DE"/>
    <w:rsid w:val="007D3AFA"/>
    <w:rsid w:val="007E320B"/>
    <w:rsid w:val="007F421D"/>
    <w:rsid w:val="0080121F"/>
    <w:rsid w:val="008314FA"/>
    <w:rsid w:val="00836C52"/>
    <w:rsid w:val="008914AB"/>
    <w:rsid w:val="00892CD0"/>
    <w:rsid w:val="008D11A6"/>
    <w:rsid w:val="008E4044"/>
    <w:rsid w:val="00923FED"/>
    <w:rsid w:val="00926F55"/>
    <w:rsid w:val="0093252F"/>
    <w:rsid w:val="00933AA6"/>
    <w:rsid w:val="009345F5"/>
    <w:rsid w:val="00943E73"/>
    <w:rsid w:val="00945175"/>
    <w:rsid w:val="00946D7D"/>
    <w:rsid w:val="0095678C"/>
    <w:rsid w:val="00964753"/>
    <w:rsid w:val="009753CE"/>
    <w:rsid w:val="00982E82"/>
    <w:rsid w:val="009946DB"/>
    <w:rsid w:val="009E6498"/>
    <w:rsid w:val="009F265B"/>
    <w:rsid w:val="009F3811"/>
    <w:rsid w:val="009F58A1"/>
    <w:rsid w:val="009F7FF6"/>
    <w:rsid w:val="00A01EBB"/>
    <w:rsid w:val="00A11558"/>
    <w:rsid w:val="00A33791"/>
    <w:rsid w:val="00A44F24"/>
    <w:rsid w:val="00A47390"/>
    <w:rsid w:val="00A620B2"/>
    <w:rsid w:val="00A73EF0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52C88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37279"/>
    <w:rsid w:val="00C4230E"/>
    <w:rsid w:val="00C5144B"/>
    <w:rsid w:val="00C53111"/>
    <w:rsid w:val="00C8126B"/>
    <w:rsid w:val="00CA54FD"/>
    <w:rsid w:val="00CA6194"/>
    <w:rsid w:val="00CB3BF5"/>
    <w:rsid w:val="00CE79C3"/>
    <w:rsid w:val="00CF612C"/>
    <w:rsid w:val="00D15A01"/>
    <w:rsid w:val="00D1713D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3B20"/>
    <w:rsid w:val="00DE477E"/>
    <w:rsid w:val="00DF40BE"/>
    <w:rsid w:val="00E01D8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F0280C"/>
    <w:rsid w:val="00F055CD"/>
    <w:rsid w:val="00F077C1"/>
    <w:rsid w:val="00F204A1"/>
    <w:rsid w:val="00F25343"/>
    <w:rsid w:val="00F62DA6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1B18"/>
    <w:rsid w:val="00FE4E15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7305</Words>
  <Characters>4164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5</cp:revision>
  <cp:lastPrinted>2024-06-24T07:04:00Z</cp:lastPrinted>
  <dcterms:created xsi:type="dcterms:W3CDTF">2026-06-19T10:37:00Z</dcterms:created>
  <dcterms:modified xsi:type="dcterms:W3CDTF">2026-06-19T11:05:00Z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